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3ACD" w14:textId="7372FB0C" w:rsidR="007A6BD7" w:rsidRDefault="002A6CE4" w:rsidP="000F0086">
      <w:pPr>
        <w:tabs>
          <w:tab w:val="left" w:pos="11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93A67E" wp14:editId="2D3DF649">
            <wp:simplePos x="0" y="0"/>
            <wp:positionH relativeFrom="margin">
              <wp:posOffset>298450</wp:posOffset>
            </wp:positionH>
            <wp:positionV relativeFrom="paragraph">
              <wp:posOffset>6350</wp:posOffset>
            </wp:positionV>
            <wp:extent cx="2184400" cy="2184400"/>
            <wp:effectExtent l="0" t="0" r="6350" b="6350"/>
            <wp:wrapNone/>
            <wp:docPr id="6" name="Imagen 6" descr="Dibujos para colorear del SOL | Sol para colorear, Sol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del SOL | Sol para colorear, Sol par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DEA8D" w14:textId="1AB58403" w:rsidR="007A6BD7" w:rsidRDefault="007A6BD7" w:rsidP="000F0086">
      <w:pPr>
        <w:tabs>
          <w:tab w:val="left" w:pos="11990"/>
        </w:tabs>
        <w:rPr>
          <w:noProof/>
        </w:rPr>
      </w:pPr>
    </w:p>
    <w:p w14:paraId="50558714" w14:textId="76D97B07" w:rsidR="007A6BD7" w:rsidRDefault="007A6BD7" w:rsidP="000F0086">
      <w:pPr>
        <w:tabs>
          <w:tab w:val="left" w:pos="11990"/>
        </w:tabs>
        <w:rPr>
          <w:noProof/>
        </w:rPr>
      </w:pPr>
    </w:p>
    <w:p w14:paraId="3D89B292" w14:textId="0AE1FBE2" w:rsidR="007A6BD7" w:rsidRDefault="002A6CE4" w:rsidP="002A6CE4">
      <w:pPr>
        <w:tabs>
          <w:tab w:val="left" w:pos="8410"/>
        </w:tabs>
        <w:rPr>
          <w:noProof/>
        </w:rPr>
      </w:pPr>
      <w:r>
        <w:rPr>
          <w:noProof/>
        </w:rPr>
        <w:tab/>
      </w:r>
    </w:p>
    <w:p w14:paraId="67C08875" w14:textId="7155B130" w:rsidR="007A6BD7" w:rsidRDefault="00D64D6C" w:rsidP="000F0086">
      <w:pPr>
        <w:tabs>
          <w:tab w:val="left" w:pos="11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7A7807" wp14:editId="74B0BAE4">
            <wp:simplePos x="0" y="0"/>
            <wp:positionH relativeFrom="column">
              <wp:posOffset>5327650</wp:posOffset>
            </wp:positionH>
            <wp:positionV relativeFrom="paragraph">
              <wp:posOffset>57785</wp:posOffset>
            </wp:positionV>
            <wp:extent cx="2934106" cy="2520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29" cy="25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BCD9" w14:textId="66D415D0" w:rsidR="007A6BD7" w:rsidRDefault="007A6BD7" w:rsidP="000F0086">
      <w:pPr>
        <w:tabs>
          <w:tab w:val="left" w:pos="11990"/>
        </w:tabs>
        <w:rPr>
          <w:noProof/>
        </w:rPr>
      </w:pPr>
    </w:p>
    <w:p w14:paraId="5176EC26" w14:textId="517C27CD" w:rsidR="007A6BD7" w:rsidRDefault="007A6BD7" w:rsidP="000F0086">
      <w:pPr>
        <w:tabs>
          <w:tab w:val="left" w:pos="11990"/>
        </w:tabs>
        <w:rPr>
          <w:noProof/>
        </w:rPr>
      </w:pPr>
    </w:p>
    <w:p w14:paraId="08A95069" w14:textId="3DBCABD5" w:rsidR="007A6BD7" w:rsidRDefault="007A6BD7" w:rsidP="000F0086">
      <w:pPr>
        <w:tabs>
          <w:tab w:val="left" w:pos="11990"/>
        </w:tabs>
        <w:rPr>
          <w:noProof/>
        </w:rPr>
      </w:pPr>
    </w:p>
    <w:p w14:paraId="28FB938F" w14:textId="7FCAEE2E" w:rsidR="007A6BD7" w:rsidRDefault="007A6BD7" w:rsidP="000F0086">
      <w:pPr>
        <w:tabs>
          <w:tab w:val="left" w:pos="11990"/>
        </w:tabs>
        <w:rPr>
          <w:noProof/>
        </w:rPr>
      </w:pPr>
    </w:p>
    <w:p w14:paraId="1EC40045" w14:textId="5FDDCE85" w:rsidR="007A6BD7" w:rsidRDefault="007A6BD7" w:rsidP="000F0086">
      <w:pPr>
        <w:tabs>
          <w:tab w:val="left" w:pos="11990"/>
        </w:tabs>
        <w:rPr>
          <w:noProof/>
        </w:rPr>
      </w:pPr>
    </w:p>
    <w:p w14:paraId="3CE86540" w14:textId="186E97EE" w:rsidR="007A6BD7" w:rsidRDefault="007A6BD7" w:rsidP="000F0086">
      <w:pPr>
        <w:tabs>
          <w:tab w:val="left" w:pos="11990"/>
        </w:tabs>
        <w:rPr>
          <w:noProof/>
        </w:rPr>
      </w:pPr>
    </w:p>
    <w:p w14:paraId="06EE9F11" w14:textId="65FFD500" w:rsidR="007A6BD7" w:rsidRDefault="007A6BD7" w:rsidP="000F0086">
      <w:pPr>
        <w:tabs>
          <w:tab w:val="left" w:pos="11990"/>
        </w:tabs>
        <w:rPr>
          <w:noProof/>
        </w:rPr>
      </w:pPr>
    </w:p>
    <w:p w14:paraId="6FE75C6D" w14:textId="1CC53FBF" w:rsidR="007A6BD7" w:rsidRDefault="00D64D6C" w:rsidP="000F0086">
      <w:pPr>
        <w:tabs>
          <w:tab w:val="left" w:pos="11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AA8F41" wp14:editId="554213FD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3208020" cy="2285365"/>
                <wp:effectExtent l="0" t="0" r="11430" b="19685"/>
                <wp:wrapNone/>
                <wp:docPr id="12" name="Forma lib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285365"/>
                        </a:xfrm>
                        <a:custGeom>
                          <a:avLst/>
                          <a:gdLst>
                            <a:gd name="connsiteX0" fmla="*/ 0 w 3208092"/>
                            <a:gd name="connsiteY0" fmla="*/ 1643155 h 2285398"/>
                            <a:gd name="connsiteX1" fmla="*/ 1377950 w 3208092"/>
                            <a:gd name="connsiteY1" fmla="*/ 4855 h 2285398"/>
                            <a:gd name="connsiteX2" fmla="*/ 3067050 w 3208092"/>
                            <a:gd name="connsiteY2" fmla="*/ 2106705 h 2285398"/>
                            <a:gd name="connsiteX3" fmla="*/ 3111500 w 3208092"/>
                            <a:gd name="connsiteY3" fmla="*/ 2170205 h 2285398"/>
                            <a:gd name="connsiteX4" fmla="*/ 3111500 w 3208092"/>
                            <a:gd name="connsiteY4" fmla="*/ 2170205 h 2285398"/>
                            <a:gd name="connsiteX5" fmla="*/ 3079750 w 3208092"/>
                            <a:gd name="connsiteY5" fmla="*/ 2125755 h 2285398"/>
                            <a:gd name="connsiteX6" fmla="*/ 3079750 w 3208092"/>
                            <a:gd name="connsiteY6" fmla="*/ 2125755 h 2285398"/>
                            <a:gd name="connsiteX7" fmla="*/ 3079750 w 3208092"/>
                            <a:gd name="connsiteY7" fmla="*/ 2125755 h 22853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8092" h="2285398">
                              <a:moveTo>
                                <a:pt x="0" y="1643155"/>
                              </a:moveTo>
                              <a:cubicBezTo>
                                <a:pt x="433387" y="785376"/>
                                <a:pt x="866775" y="-72403"/>
                                <a:pt x="1377950" y="4855"/>
                              </a:cubicBezTo>
                              <a:cubicBezTo>
                                <a:pt x="1889125" y="82113"/>
                                <a:pt x="2778125" y="1745813"/>
                                <a:pt x="3067050" y="2106705"/>
                              </a:cubicBezTo>
                              <a:cubicBezTo>
                                <a:pt x="3355975" y="2467597"/>
                                <a:pt x="3111500" y="2170205"/>
                                <a:pt x="3111500" y="2170205"/>
                              </a:cubicBezTo>
                              <a:lnTo>
                                <a:pt x="3111500" y="2170205"/>
                              </a:lnTo>
                              <a:lnTo>
                                <a:pt x="3079750" y="2125755"/>
                              </a:lnTo>
                              <a:lnTo>
                                <a:pt x="3079750" y="2125755"/>
                              </a:lnTo>
                              <a:lnTo>
                                <a:pt x="3079750" y="212575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0C51" id="Forma libre: forma 12" o:spid="_x0000_s1026" style="position:absolute;margin-left:219.5pt;margin-top:.6pt;width:252.6pt;height:179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8092,228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" path="m,1643155c433387,785376,866775,-72403,1377950,4855v511175,77258,1400175,1740958,1689100,2101850c3355975,2467597,3111500,2170205,3111500,2170205r,l3079750,2125755r,l3079750,2125755e" filled="f" strokecolor="#1f3763 [1604]" strokeweight="1pt">
                <v:stroke joinstyle="miter"/>
                <v:path arrowok="t" o:connecttype="custom" o:connectlocs="0,1643131;1377919,4855;3066981,2106675;3111430,2170174;3111430,2170174;3079681,2125724;3079681,2125724;3079681,2125724" o:connectangles="0,0,0,0,0,0,0,0"/>
              </v:shape>
            </w:pict>
          </mc:Fallback>
        </mc:AlternateContent>
      </w:r>
    </w:p>
    <w:p w14:paraId="1B615120" w14:textId="65C73F01" w:rsidR="007A6BD7" w:rsidRDefault="00D64D6C" w:rsidP="000F0086">
      <w:pPr>
        <w:tabs>
          <w:tab w:val="left" w:pos="11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3856F3" wp14:editId="0B2F4C85">
                <wp:simplePos x="0" y="0"/>
                <wp:positionH relativeFrom="column">
                  <wp:posOffset>5543550</wp:posOffset>
                </wp:positionH>
                <wp:positionV relativeFrom="paragraph">
                  <wp:posOffset>274955</wp:posOffset>
                </wp:positionV>
                <wp:extent cx="2914650" cy="1696085"/>
                <wp:effectExtent l="0" t="0" r="19050" b="18415"/>
                <wp:wrapNone/>
                <wp:docPr id="13" name="Forma lib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96085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1042222 h 1696272"/>
                            <a:gd name="connsiteX1" fmla="*/ 1301750 w 2914650"/>
                            <a:gd name="connsiteY1" fmla="*/ 13522 h 1696272"/>
                            <a:gd name="connsiteX2" fmla="*/ 2914650 w 2914650"/>
                            <a:gd name="connsiteY2" fmla="*/ 1696272 h 1696272"/>
                            <a:gd name="connsiteX3" fmla="*/ 2914650 w 2914650"/>
                            <a:gd name="connsiteY3" fmla="*/ 1696272 h 1696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14650" h="1696272">
                              <a:moveTo>
                                <a:pt x="0" y="1042222"/>
                              </a:moveTo>
                              <a:cubicBezTo>
                                <a:pt x="407987" y="473368"/>
                                <a:pt x="815975" y="-95486"/>
                                <a:pt x="1301750" y="13522"/>
                              </a:cubicBezTo>
                              <a:cubicBezTo>
                                <a:pt x="1787525" y="122530"/>
                                <a:pt x="2914650" y="1696272"/>
                                <a:pt x="2914650" y="1696272"/>
                              </a:cubicBezTo>
                              <a:lnTo>
                                <a:pt x="2914650" y="169627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A8D03" id="Forma libre: forma 13" o:spid="_x0000_s1026" style="position:absolute;margin-left:436.5pt;margin-top:21.65pt;width:229.5pt;height:133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9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" path="m,1042222c407987,473368,815975,-95486,1301750,13522v485775,109008,1612900,1682750,1612900,1682750l2914650,1696272e" filled="f" strokecolor="#1f3763 [1604]" strokeweight="1pt">
                <v:stroke joinstyle="miter"/>
                <v:path arrowok="t" o:connecttype="custom" o:connectlocs="0,1042107;1301750,13521;2914650,1696085;2914650,1696085" o:connectangles="0,0,0,0"/>
              </v:shape>
            </w:pict>
          </mc:Fallback>
        </mc:AlternateContent>
      </w:r>
    </w:p>
    <w:p w14:paraId="505614CC" w14:textId="76DA41FD" w:rsidR="007A6BD7" w:rsidRPr="000F0086" w:rsidRDefault="00D64D6C" w:rsidP="000F0086">
      <w:pPr>
        <w:tabs>
          <w:tab w:val="left" w:pos="11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22888" wp14:editId="2E228CE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503241" cy="1688478"/>
                <wp:effectExtent l="0" t="0" r="21590" b="26035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41" cy="1688478"/>
                        </a:xfrm>
                        <a:custGeom>
                          <a:avLst/>
                          <a:gdLst>
                            <a:gd name="connsiteX0" fmla="*/ 0 w 3503241"/>
                            <a:gd name="connsiteY0" fmla="*/ 1466962 h 1688478"/>
                            <a:gd name="connsiteX1" fmla="*/ 1276350 w 3503241"/>
                            <a:gd name="connsiteY1" fmla="*/ 112 h 1688478"/>
                            <a:gd name="connsiteX2" fmla="*/ 3302000 w 3503241"/>
                            <a:gd name="connsiteY2" fmla="*/ 1530462 h 1688478"/>
                            <a:gd name="connsiteX3" fmla="*/ 3321050 w 3503241"/>
                            <a:gd name="connsiteY3" fmla="*/ 1562212 h 1688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3241" h="1688478">
                              <a:moveTo>
                                <a:pt x="0" y="1466962"/>
                              </a:moveTo>
                              <a:cubicBezTo>
                                <a:pt x="363008" y="728245"/>
                                <a:pt x="726017" y="-10471"/>
                                <a:pt x="1276350" y="112"/>
                              </a:cubicBezTo>
                              <a:cubicBezTo>
                                <a:pt x="1826683" y="10695"/>
                                <a:pt x="2961217" y="1270112"/>
                                <a:pt x="3302000" y="1530462"/>
                              </a:cubicBezTo>
                              <a:cubicBezTo>
                                <a:pt x="3642783" y="1790812"/>
                                <a:pt x="3481916" y="1676512"/>
                                <a:pt x="3321050" y="156221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F0061" id="Forma libre: forma 3" o:spid="_x0000_s1026" style="position:absolute;margin-left:0;margin-top:1.65pt;width:275.85pt;height:132.9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503241,168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" path="m,1466962c363008,728245,726017,-10471,1276350,112v550333,10583,1684867,1270000,2025650,1530350c3642783,1790812,3481916,1676512,3321050,1562212e" filled="f" strokecolor="#1f3763 [1604]" strokeweight="1pt">
                <v:stroke joinstyle="miter"/>
                <v:path arrowok="t" o:connecttype="custom" o:connectlocs="0,1466962;1276350,112;3302000,1530462;3321050,1562212" o:connectangles="0,0,0,0"/>
                <w10:wrap anchorx="margin"/>
              </v:shape>
            </w:pict>
          </mc:Fallback>
        </mc:AlternateContent>
      </w:r>
    </w:p>
    <w:sectPr w:rsidR="007A6BD7" w:rsidRPr="000F0086" w:rsidSect="000F00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6"/>
    <w:rsid w:val="000F0086"/>
    <w:rsid w:val="002A6CE4"/>
    <w:rsid w:val="007A6BD7"/>
    <w:rsid w:val="00D64D6C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C024"/>
  <w15:chartTrackingRefBased/>
  <w15:docId w15:val="{46A22707-8AF4-4769-B013-B6E0B42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2020-07-11T23:10:00Z</dcterms:created>
  <dcterms:modified xsi:type="dcterms:W3CDTF">2020-07-11T23:10:00Z</dcterms:modified>
</cp:coreProperties>
</file>